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19F69" w14:textId="5734C0FD" w:rsidR="0049383D" w:rsidRPr="00457E42" w:rsidRDefault="0049383D" w:rsidP="0049383D">
      <w:pPr>
        <w:pStyle w:val="Sidhuvud"/>
        <w:ind w:left="5102"/>
        <w:rPr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BF8DAC" wp14:editId="3E0B6BD6">
            <wp:simplePos x="0" y="0"/>
            <wp:positionH relativeFrom="column">
              <wp:posOffset>-419100</wp:posOffset>
            </wp:positionH>
            <wp:positionV relativeFrom="paragraph">
              <wp:posOffset>-610235</wp:posOffset>
            </wp:positionV>
            <wp:extent cx="1453515" cy="679450"/>
            <wp:effectExtent l="0" t="0" r="0" b="6350"/>
            <wp:wrapNone/>
            <wp:docPr id="2" name="Bildobjekt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7CD">
        <w:rPr>
          <w:b/>
        </w:rPr>
        <w:t xml:space="preserve">Ifylld och underskriven blankett </w:t>
      </w:r>
      <w:r>
        <w:rPr>
          <w:b/>
        </w:rPr>
        <w:br/>
      </w:r>
      <w:r w:rsidRPr="004507CD">
        <w:rPr>
          <w:b/>
        </w:rPr>
        <w:t>skickas till följande adress:</w:t>
      </w:r>
      <w:r>
        <w:rPr>
          <w:b/>
        </w:rPr>
        <w:br/>
      </w:r>
      <w:r w:rsidRPr="00457E42">
        <w:rPr>
          <w:bCs/>
        </w:rPr>
        <w:t>Länsstyrelsen i Jönköpings län</w:t>
      </w:r>
      <w:r>
        <w:rPr>
          <w:bCs/>
        </w:rPr>
        <w:br/>
      </w:r>
      <w:r w:rsidRPr="00457E42">
        <w:rPr>
          <w:bCs/>
        </w:rPr>
        <w:t>551 86 Jönköping</w:t>
      </w:r>
      <w:r>
        <w:rPr>
          <w:bCs/>
        </w:rPr>
        <w:br/>
        <w:t xml:space="preserve">eller via e-post till </w:t>
      </w:r>
      <w:r w:rsidRPr="00110765">
        <w:rPr>
          <w:bCs/>
        </w:rPr>
        <w:t>jonkoping@lansstyrelsen.se</w:t>
      </w:r>
    </w:p>
    <w:p w14:paraId="0C0CDE1B" w14:textId="27E87724" w:rsidR="00317566" w:rsidRPr="008027B2" w:rsidRDefault="00317566" w:rsidP="00AE7D77">
      <w:pPr>
        <w:pStyle w:val="Rubrik"/>
        <w:spacing w:before="1080"/>
      </w:pPr>
      <w:r w:rsidRPr="008027B2">
        <w:t>Ansökan om statsbidrag för verksamhet med Personligt ombud</w:t>
      </w:r>
    </w:p>
    <w:p w14:paraId="06F17764" w14:textId="77777777" w:rsidR="00317566" w:rsidRPr="008027B2" w:rsidRDefault="00317566" w:rsidP="00AE7D77">
      <w:r w:rsidRPr="008027B2">
        <w:t xml:space="preserve">Uppgifter i ansökan avser de kriterier och förutsättningar för statsbidrag till verksamheter med personligt ombud som anges i SFS 2013:522. Länsstyrelsen beslutar och betalar ut statsbidrag till en kommun utifrån bestämmelserna i SFS 2013:522 §§ </w:t>
      </w:r>
      <w:proofErr w:type="gramStart"/>
      <w:r w:rsidRPr="008027B2">
        <w:t>2-6</w:t>
      </w:r>
      <w:proofErr w:type="gramEnd"/>
      <w:r w:rsidRPr="008027B2">
        <w:t xml:space="preserve"> och 8.</w:t>
      </w:r>
    </w:p>
    <w:p w14:paraId="110799A0" w14:textId="1CCA94DF" w:rsidR="00317566" w:rsidRPr="008027B2" w:rsidRDefault="00317566" w:rsidP="00317566">
      <w:r w:rsidRPr="008027B2">
        <w:t>En kommun svarar inom ramen för socialtjänsten för verksamheten med personligt ombud. Blanketten innehåller ett antal frågor om hur verksamheten ska organiseras och vilka förutsättningar som ombudet/ombuden kommer att få i sitt arbete. Länsstyrelsen förutsätter att uppgifter, som lämnas i ansökan, diskuterats med aktuella samverkansparter.</w:t>
      </w:r>
    </w:p>
    <w:p w14:paraId="1CF14C95" w14:textId="209C0723" w:rsidR="00110765" w:rsidRPr="008027B2" w:rsidRDefault="00110765" w:rsidP="00317566">
      <w:r w:rsidRPr="008027B2">
        <w:t>Ansökan ska vara Länsstyrelsen i Jönköpings län tillhanda senast 1 mars 2024.</w:t>
      </w:r>
    </w:p>
    <w:p w14:paraId="0A7B6659" w14:textId="77777777" w:rsidR="00317566" w:rsidRPr="008027B2" w:rsidRDefault="00317566" w:rsidP="00317566">
      <w:pPr>
        <w:pStyle w:val="Rubrik1"/>
        <w:rPr>
          <w:szCs w:val="24"/>
        </w:rPr>
      </w:pPr>
      <w:r w:rsidRPr="008027B2">
        <w:rPr>
          <w:szCs w:val="24"/>
        </w:rPr>
        <w:t>Statsbidragets omfattning</w:t>
      </w:r>
    </w:p>
    <w:p w14:paraId="3B1207A0" w14:textId="22BDE99C" w:rsidR="00317566" w:rsidRPr="008027B2" w:rsidRDefault="00317566" w:rsidP="00AE7D77">
      <w:pPr>
        <w:pStyle w:val="Liststycke"/>
        <w:spacing w:after="240"/>
        <w:ind w:left="0"/>
        <w:rPr>
          <w:i/>
          <w:iCs/>
          <w:sz w:val="24"/>
          <w:szCs w:val="24"/>
        </w:rPr>
      </w:pPr>
      <w:r w:rsidRPr="008027B2">
        <w:rPr>
          <w:sz w:val="24"/>
          <w:szCs w:val="24"/>
        </w:rPr>
        <w:t>Beloppet justeras av Socialstyrelsen utifrån hur många ansökningar som inkommit.</w:t>
      </w:r>
      <w:r w:rsidRPr="008027B2">
        <w:rPr>
          <w:sz w:val="24"/>
          <w:szCs w:val="24"/>
        </w:rPr>
        <w:br/>
      </w:r>
      <w:r w:rsidRPr="008027B2">
        <w:rPr>
          <w:i/>
          <w:iCs/>
          <w:sz w:val="24"/>
          <w:szCs w:val="24"/>
        </w:rPr>
        <w:t xml:space="preserve">Ange med två decimaler. Om ni </w:t>
      </w:r>
      <w:proofErr w:type="gramStart"/>
      <w:r w:rsidRPr="008027B2">
        <w:rPr>
          <w:i/>
          <w:iCs/>
          <w:sz w:val="24"/>
          <w:szCs w:val="24"/>
        </w:rPr>
        <w:t>t.ex.</w:t>
      </w:r>
      <w:proofErr w:type="gramEnd"/>
      <w:r w:rsidRPr="008027B2">
        <w:rPr>
          <w:i/>
          <w:iCs/>
          <w:sz w:val="24"/>
          <w:szCs w:val="24"/>
        </w:rPr>
        <w:t xml:space="preserve"> ansöker om att anställa en på heltid (40 timmar i veckan) och en på halvtid (20 timmar i veckan,) anger ni 1,50, om ni t.ex. ansöker om medel för två som jobbar heltid och en som jobbar 25 procent ange 2,25. </w:t>
      </w:r>
      <w:r w:rsidRPr="008027B2">
        <w:rPr>
          <w:sz w:val="24"/>
          <w:szCs w:val="24"/>
        </w:rPr>
        <w:t>Ej förbrukade medel kan komma att återkrävas.</w:t>
      </w:r>
    </w:p>
    <w:p w14:paraId="55A4B904" w14:textId="77777777" w:rsidR="00317566" w:rsidRPr="008027B2" w:rsidRDefault="00317566" w:rsidP="00AE7D77">
      <w:pPr>
        <w:pStyle w:val="Rubrik1"/>
        <w:spacing w:after="240"/>
      </w:pPr>
      <w:r w:rsidRPr="008027B2">
        <w:t>Sökande kommun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98"/>
        <w:gridCol w:w="1806"/>
        <w:gridCol w:w="4318"/>
      </w:tblGrid>
      <w:tr w:rsidR="00317566" w:rsidRPr="00656F1A" w14:paraId="7E018FD9" w14:textId="77777777" w:rsidTr="00AE7D77">
        <w:trPr>
          <w:trHeight w:val="227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84FFD" w14:textId="77777777" w:rsidR="00317566" w:rsidRPr="00656F1A" w:rsidRDefault="00317566" w:rsidP="00833CE3">
            <w:pPr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>Kommunens namn:</w:t>
            </w:r>
          </w:p>
        </w:tc>
      </w:tr>
      <w:tr w:rsidR="00317566" w:rsidRPr="00CB26F2" w14:paraId="010B1B13" w14:textId="77777777" w:rsidTr="00AE7D77">
        <w:trPr>
          <w:trHeight w:val="397"/>
        </w:trPr>
        <w:tc>
          <w:tcPr>
            <w:tcW w:w="85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86A1A" w14:textId="77777777" w:rsidR="00317566" w:rsidRPr="00CB26F2" w:rsidRDefault="00317566" w:rsidP="00833CE3">
            <w:pPr>
              <w:rPr>
                <w:sz w:val="20"/>
                <w:szCs w:val="20"/>
              </w:rPr>
            </w:pPr>
          </w:p>
        </w:tc>
      </w:tr>
      <w:tr w:rsidR="00317566" w:rsidRPr="00656F1A" w14:paraId="690DBFF3" w14:textId="77777777" w:rsidTr="00AE7D77">
        <w:trPr>
          <w:trHeight w:val="227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A6126" w14:textId="77777777" w:rsidR="00317566" w:rsidRPr="00656F1A" w:rsidRDefault="00317566" w:rsidP="00833CE3">
            <w:pPr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>Förvaltning:</w:t>
            </w:r>
          </w:p>
        </w:tc>
      </w:tr>
      <w:tr w:rsidR="00317566" w:rsidRPr="00CB26F2" w14:paraId="74B52837" w14:textId="77777777" w:rsidTr="00AE7D77">
        <w:trPr>
          <w:trHeight w:val="397"/>
        </w:trPr>
        <w:tc>
          <w:tcPr>
            <w:tcW w:w="85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9CE1E" w14:textId="77777777" w:rsidR="00317566" w:rsidRPr="00CB26F2" w:rsidRDefault="00317566" w:rsidP="00833CE3">
            <w:pPr>
              <w:rPr>
                <w:sz w:val="20"/>
                <w:szCs w:val="20"/>
              </w:rPr>
            </w:pPr>
          </w:p>
        </w:tc>
      </w:tr>
      <w:tr w:rsidR="00317566" w:rsidRPr="00656F1A" w14:paraId="51ACCBDB" w14:textId="77777777" w:rsidTr="00AE7D77">
        <w:trPr>
          <w:trHeight w:val="227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4C595" w14:textId="77777777" w:rsidR="00317566" w:rsidRPr="00656F1A" w:rsidRDefault="00317566" w:rsidP="00833CE3">
            <w:pPr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>Postadress:</w:t>
            </w:r>
          </w:p>
        </w:tc>
      </w:tr>
      <w:tr w:rsidR="00317566" w:rsidRPr="00CB26F2" w14:paraId="69CABAC9" w14:textId="77777777" w:rsidTr="00AE7D77">
        <w:trPr>
          <w:trHeight w:val="397"/>
        </w:trPr>
        <w:tc>
          <w:tcPr>
            <w:tcW w:w="85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56B85" w14:textId="77777777" w:rsidR="00317566" w:rsidRPr="00CB26F2" w:rsidRDefault="00317566" w:rsidP="00833CE3">
            <w:pPr>
              <w:rPr>
                <w:sz w:val="20"/>
                <w:szCs w:val="20"/>
              </w:rPr>
            </w:pPr>
          </w:p>
        </w:tc>
      </w:tr>
      <w:tr w:rsidR="00317566" w:rsidRPr="00656F1A" w14:paraId="2E123E66" w14:textId="77777777" w:rsidTr="00AE7D77">
        <w:trPr>
          <w:trHeight w:val="22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C9966" w14:textId="5F97E277" w:rsidR="00317566" w:rsidRPr="00656F1A" w:rsidRDefault="00317566" w:rsidP="00833CE3">
            <w:pPr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>T</w:t>
            </w:r>
            <w:r w:rsidR="00E7236E">
              <w:rPr>
                <w:color w:val="595959"/>
                <w:sz w:val="20"/>
                <w:szCs w:val="20"/>
              </w:rPr>
              <w:t>elefon</w:t>
            </w:r>
            <w:r w:rsidRPr="00656F1A">
              <w:rPr>
                <w:color w:val="595959"/>
                <w:sz w:val="20"/>
                <w:szCs w:val="20"/>
              </w:rPr>
              <w:t xml:space="preserve">: 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59281" w14:textId="77777777" w:rsidR="00317566" w:rsidRPr="00656F1A" w:rsidRDefault="00317566" w:rsidP="00833CE3">
            <w:pPr>
              <w:ind w:left="34"/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>E-post:</w:t>
            </w:r>
          </w:p>
        </w:tc>
      </w:tr>
      <w:tr w:rsidR="00317566" w:rsidRPr="00CB26F2" w14:paraId="1FD8C687" w14:textId="77777777" w:rsidTr="00AE7D77">
        <w:trPr>
          <w:trHeight w:val="397"/>
        </w:trPr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0993D" w14:textId="77777777" w:rsidR="00317566" w:rsidRPr="00CB26F2" w:rsidRDefault="00317566" w:rsidP="00833CE3">
            <w:pPr>
              <w:rPr>
                <w:sz w:val="20"/>
                <w:szCs w:val="20"/>
              </w:rPr>
            </w:pPr>
          </w:p>
        </w:tc>
        <w:tc>
          <w:tcPr>
            <w:tcW w:w="6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65E5" w14:textId="77777777" w:rsidR="00317566" w:rsidRPr="00CB26F2" w:rsidRDefault="00317566" w:rsidP="00833CE3">
            <w:pPr>
              <w:rPr>
                <w:sz w:val="20"/>
                <w:szCs w:val="20"/>
              </w:rPr>
            </w:pPr>
          </w:p>
        </w:tc>
      </w:tr>
      <w:tr w:rsidR="00317566" w:rsidRPr="00656F1A" w14:paraId="6959DD8F" w14:textId="77777777" w:rsidTr="00AE7D77">
        <w:trPr>
          <w:trHeight w:val="227"/>
        </w:trPr>
        <w:tc>
          <w:tcPr>
            <w:tcW w:w="4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4F5B1" w14:textId="77777777" w:rsidR="00317566" w:rsidRPr="00656F1A" w:rsidRDefault="00317566" w:rsidP="00833CE3">
            <w:pPr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>Organisationsnummer: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28089" w14:textId="60D7CF23" w:rsidR="00317566" w:rsidRPr="00656F1A" w:rsidRDefault="00317566" w:rsidP="00833CE3">
            <w:pPr>
              <w:ind w:left="27"/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>Plus-</w:t>
            </w:r>
            <w:r w:rsidR="00E7236E">
              <w:rPr>
                <w:color w:val="595959"/>
                <w:sz w:val="20"/>
                <w:szCs w:val="20"/>
              </w:rPr>
              <w:t xml:space="preserve"> </w:t>
            </w:r>
            <w:r w:rsidRPr="00656F1A">
              <w:rPr>
                <w:color w:val="595959"/>
                <w:sz w:val="20"/>
                <w:szCs w:val="20"/>
              </w:rPr>
              <w:t>eller bankgiro</w:t>
            </w:r>
          </w:p>
        </w:tc>
      </w:tr>
      <w:tr w:rsidR="00317566" w:rsidRPr="00CB26F2" w14:paraId="2EAB98B3" w14:textId="77777777" w:rsidTr="00AE7D77">
        <w:trPr>
          <w:trHeight w:val="397"/>
        </w:trPr>
        <w:tc>
          <w:tcPr>
            <w:tcW w:w="4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B654" w14:textId="77777777" w:rsidR="00317566" w:rsidRPr="00CB26F2" w:rsidRDefault="00317566" w:rsidP="00833CE3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08644" w14:textId="77777777" w:rsidR="00317566" w:rsidRPr="00CB26F2" w:rsidRDefault="00317566" w:rsidP="00833CE3">
            <w:pPr>
              <w:rPr>
                <w:sz w:val="20"/>
                <w:szCs w:val="20"/>
              </w:rPr>
            </w:pPr>
          </w:p>
        </w:tc>
      </w:tr>
      <w:tr w:rsidR="00317566" w:rsidRPr="00656F1A" w14:paraId="0C944825" w14:textId="77777777" w:rsidTr="00AE7D77">
        <w:trPr>
          <w:trHeight w:val="39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D523" w14:textId="77777777" w:rsidR="00317566" w:rsidRPr="00656F1A" w:rsidRDefault="00317566" w:rsidP="00833CE3">
            <w:pPr>
              <w:ind w:left="34"/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lastRenderedPageBreak/>
              <w:t>Ansökan avser år: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6457B" w14:textId="77777777" w:rsidR="00317566" w:rsidRPr="003E694D" w:rsidRDefault="00317566" w:rsidP="00833CE3">
            <w:pPr>
              <w:rPr>
                <w:sz w:val="20"/>
                <w:szCs w:val="20"/>
              </w:rPr>
            </w:pPr>
          </w:p>
        </w:tc>
      </w:tr>
      <w:tr w:rsidR="00317566" w:rsidRPr="00656F1A" w14:paraId="1773217E" w14:textId="77777777" w:rsidTr="00AE7D77">
        <w:trPr>
          <w:trHeight w:val="39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595B" w14:textId="77777777" w:rsidR="00317566" w:rsidRPr="00656F1A" w:rsidRDefault="00317566" w:rsidP="00833CE3">
            <w:pPr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>Antal årsanställningar (heltid</w:t>
            </w:r>
            <w:r>
              <w:rPr>
                <w:color w:val="595959"/>
                <w:sz w:val="20"/>
                <w:szCs w:val="20"/>
              </w:rPr>
              <w:t>, ange i årsarbeten</w:t>
            </w:r>
            <w:r w:rsidRPr="00656F1A"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342D8" w14:textId="77777777" w:rsidR="00DA6CAB" w:rsidRDefault="00DA6CAB" w:rsidP="00833CE3">
            <w:pPr>
              <w:rPr>
                <w:sz w:val="20"/>
                <w:szCs w:val="20"/>
              </w:rPr>
            </w:pPr>
          </w:p>
          <w:p w14:paraId="0F4CFC2E" w14:textId="1F4A6DCE" w:rsidR="00DA6CAB" w:rsidRPr="003E694D" w:rsidRDefault="00DA6CAB" w:rsidP="00833CE3">
            <w:pPr>
              <w:rPr>
                <w:sz w:val="20"/>
                <w:szCs w:val="20"/>
              </w:rPr>
            </w:pPr>
          </w:p>
        </w:tc>
      </w:tr>
      <w:tr w:rsidR="00317566" w:rsidRPr="00656F1A" w14:paraId="2EDC8280" w14:textId="77777777" w:rsidTr="00AE7D77">
        <w:trPr>
          <w:trHeight w:val="227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89BC4" w14:textId="77777777" w:rsidR="00317566" w:rsidRPr="00656F1A" w:rsidRDefault="00317566" w:rsidP="00833CE3">
            <w:pPr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>Referens på utbetalningen:</w:t>
            </w:r>
          </w:p>
        </w:tc>
      </w:tr>
      <w:tr w:rsidR="00317566" w:rsidRPr="00CB26F2" w14:paraId="4845E09A" w14:textId="77777777" w:rsidTr="00AE7D77">
        <w:trPr>
          <w:trHeight w:val="397"/>
        </w:trPr>
        <w:tc>
          <w:tcPr>
            <w:tcW w:w="85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293D" w14:textId="77777777" w:rsidR="00317566" w:rsidRPr="00CB26F2" w:rsidRDefault="00317566" w:rsidP="00833CE3">
            <w:pPr>
              <w:rPr>
                <w:sz w:val="20"/>
                <w:szCs w:val="20"/>
              </w:rPr>
            </w:pPr>
          </w:p>
        </w:tc>
      </w:tr>
      <w:tr w:rsidR="00317566" w:rsidRPr="00656F1A" w14:paraId="417D8B5F" w14:textId="77777777" w:rsidTr="00AE7D77"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64CD0" w14:textId="77777777" w:rsidR="00317566" w:rsidRPr="00656F1A" w:rsidRDefault="00317566" w:rsidP="00833CE3">
            <w:pPr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>Nämnd som beslutat om ansökan:</w:t>
            </w:r>
          </w:p>
        </w:tc>
      </w:tr>
      <w:tr w:rsidR="00317566" w:rsidRPr="00CB26F2" w14:paraId="4B9CB5E4" w14:textId="77777777" w:rsidTr="00AE7D77">
        <w:trPr>
          <w:trHeight w:val="397"/>
        </w:trPr>
        <w:tc>
          <w:tcPr>
            <w:tcW w:w="85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A41E" w14:textId="77777777" w:rsidR="00317566" w:rsidRPr="00CB26F2" w:rsidRDefault="00317566" w:rsidP="00833CE3">
            <w:pPr>
              <w:rPr>
                <w:sz w:val="20"/>
                <w:szCs w:val="20"/>
              </w:rPr>
            </w:pPr>
          </w:p>
        </w:tc>
      </w:tr>
      <w:tr w:rsidR="00317566" w:rsidRPr="00656F1A" w14:paraId="0F7E2E4E" w14:textId="77777777" w:rsidTr="00AE7D77">
        <w:trPr>
          <w:trHeight w:val="227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ABEFF" w14:textId="77777777" w:rsidR="00317566" w:rsidRPr="00656F1A" w:rsidRDefault="00317566" w:rsidP="00833CE3">
            <w:pPr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>Ansökan avser även verksamhet i följande kommun/kommuner</w:t>
            </w:r>
          </w:p>
        </w:tc>
      </w:tr>
      <w:tr w:rsidR="00317566" w:rsidRPr="00CB26F2" w14:paraId="38E9CDE5" w14:textId="77777777" w:rsidTr="00AE7D77">
        <w:trPr>
          <w:trHeight w:val="397"/>
        </w:trPr>
        <w:tc>
          <w:tcPr>
            <w:tcW w:w="85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2EDD" w14:textId="77777777" w:rsidR="00317566" w:rsidRPr="00CB26F2" w:rsidRDefault="00317566" w:rsidP="00833CE3">
            <w:pPr>
              <w:rPr>
                <w:sz w:val="20"/>
                <w:szCs w:val="20"/>
              </w:rPr>
            </w:pPr>
          </w:p>
        </w:tc>
      </w:tr>
    </w:tbl>
    <w:p w14:paraId="395E2583" w14:textId="77777777" w:rsidR="00317566" w:rsidRDefault="00317566" w:rsidP="00317566">
      <w:pPr>
        <w:rPr>
          <w:sz w:val="20"/>
          <w:szCs w:val="20"/>
        </w:rPr>
      </w:pPr>
    </w:p>
    <w:p w14:paraId="6BD1E23C" w14:textId="77777777" w:rsidR="00317566" w:rsidRDefault="00317566" w:rsidP="0004223F">
      <w:pPr>
        <w:pStyle w:val="Rubrik1"/>
      </w:pPr>
      <w:r w:rsidRPr="001530D5">
        <w:t>Kontaktperson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73"/>
        <w:gridCol w:w="6149"/>
      </w:tblGrid>
      <w:tr w:rsidR="00317566" w:rsidRPr="00656F1A" w14:paraId="3821EDFD" w14:textId="77777777" w:rsidTr="00AE7D77">
        <w:trPr>
          <w:trHeight w:val="227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E2442" w14:textId="77777777" w:rsidR="00317566" w:rsidRPr="00656F1A" w:rsidRDefault="00317566" w:rsidP="00833CE3">
            <w:pPr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>Befattning:</w:t>
            </w:r>
          </w:p>
        </w:tc>
      </w:tr>
      <w:tr w:rsidR="00317566" w:rsidRPr="00CB26F2" w14:paraId="77A6FDBA" w14:textId="77777777" w:rsidTr="00AE7D77">
        <w:trPr>
          <w:trHeight w:val="397"/>
        </w:trPr>
        <w:tc>
          <w:tcPr>
            <w:tcW w:w="85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E00D" w14:textId="77777777" w:rsidR="00317566" w:rsidRPr="00CB26F2" w:rsidRDefault="00317566" w:rsidP="00833CE3">
            <w:pPr>
              <w:rPr>
                <w:sz w:val="20"/>
                <w:szCs w:val="20"/>
              </w:rPr>
            </w:pPr>
          </w:p>
        </w:tc>
      </w:tr>
      <w:tr w:rsidR="00317566" w:rsidRPr="00656F1A" w14:paraId="0984545A" w14:textId="77777777" w:rsidTr="00AE7D77">
        <w:trPr>
          <w:trHeight w:val="227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0D2D0" w14:textId="77777777" w:rsidR="00317566" w:rsidRPr="00656F1A" w:rsidRDefault="00317566" w:rsidP="00833CE3">
            <w:pPr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>Namn:</w:t>
            </w:r>
          </w:p>
        </w:tc>
      </w:tr>
      <w:tr w:rsidR="00317566" w:rsidRPr="00CB26F2" w14:paraId="2C563C88" w14:textId="77777777" w:rsidTr="00AE7D77">
        <w:trPr>
          <w:trHeight w:val="397"/>
        </w:trPr>
        <w:tc>
          <w:tcPr>
            <w:tcW w:w="85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4AB8E" w14:textId="77777777" w:rsidR="00317566" w:rsidRPr="00CB26F2" w:rsidRDefault="00317566" w:rsidP="00833CE3">
            <w:pPr>
              <w:rPr>
                <w:sz w:val="20"/>
                <w:szCs w:val="20"/>
              </w:rPr>
            </w:pPr>
          </w:p>
        </w:tc>
      </w:tr>
      <w:tr w:rsidR="00317566" w:rsidRPr="00656F1A" w14:paraId="1F231925" w14:textId="77777777" w:rsidTr="00AE7D77">
        <w:trPr>
          <w:trHeight w:val="227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CEE00" w14:textId="77777777" w:rsidR="00317566" w:rsidRPr="00656F1A" w:rsidRDefault="00317566" w:rsidP="00833CE3">
            <w:pPr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>Postadress:</w:t>
            </w:r>
          </w:p>
        </w:tc>
      </w:tr>
      <w:tr w:rsidR="00317566" w:rsidRPr="00CB26F2" w14:paraId="2A1F0380" w14:textId="77777777" w:rsidTr="00AE7D77">
        <w:trPr>
          <w:trHeight w:val="397"/>
        </w:trPr>
        <w:tc>
          <w:tcPr>
            <w:tcW w:w="85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85B30" w14:textId="77777777" w:rsidR="00317566" w:rsidRPr="00CB26F2" w:rsidRDefault="00317566" w:rsidP="00833CE3">
            <w:pPr>
              <w:rPr>
                <w:sz w:val="20"/>
                <w:szCs w:val="20"/>
              </w:rPr>
            </w:pPr>
          </w:p>
        </w:tc>
      </w:tr>
      <w:tr w:rsidR="00317566" w:rsidRPr="00656F1A" w14:paraId="0735F95A" w14:textId="77777777" w:rsidTr="00AE7D77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60EC9" w14:textId="7F3B8A9D" w:rsidR="00317566" w:rsidRPr="00656F1A" w:rsidRDefault="00317566" w:rsidP="00833CE3">
            <w:pPr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>T</w:t>
            </w:r>
            <w:r w:rsidR="00E7236E">
              <w:rPr>
                <w:color w:val="595959"/>
                <w:sz w:val="20"/>
                <w:szCs w:val="20"/>
              </w:rPr>
              <w:t>elefon</w:t>
            </w:r>
            <w:r w:rsidRPr="00656F1A">
              <w:rPr>
                <w:color w:val="595959"/>
                <w:sz w:val="20"/>
                <w:szCs w:val="20"/>
              </w:rPr>
              <w:t xml:space="preserve">: 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1DADB" w14:textId="77777777" w:rsidR="00317566" w:rsidRPr="00656F1A" w:rsidRDefault="00317566" w:rsidP="00833CE3">
            <w:pPr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>E-post:</w:t>
            </w:r>
          </w:p>
        </w:tc>
      </w:tr>
      <w:tr w:rsidR="00317566" w:rsidRPr="00CB26F2" w14:paraId="5EE616A8" w14:textId="77777777" w:rsidTr="00AE7D77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AA7E" w14:textId="77777777" w:rsidR="00317566" w:rsidRPr="00CB26F2" w:rsidRDefault="00317566" w:rsidP="00833CE3">
            <w:pPr>
              <w:rPr>
                <w:sz w:val="20"/>
                <w:szCs w:val="20"/>
              </w:rPr>
            </w:pPr>
          </w:p>
        </w:tc>
        <w:tc>
          <w:tcPr>
            <w:tcW w:w="6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8717A" w14:textId="77777777" w:rsidR="00317566" w:rsidRPr="00CB26F2" w:rsidRDefault="00317566" w:rsidP="00833CE3">
            <w:pPr>
              <w:rPr>
                <w:sz w:val="20"/>
                <w:szCs w:val="20"/>
              </w:rPr>
            </w:pPr>
          </w:p>
        </w:tc>
      </w:tr>
    </w:tbl>
    <w:p w14:paraId="3C0013DB" w14:textId="77777777" w:rsidR="00317566" w:rsidRPr="002A55D7" w:rsidRDefault="00317566" w:rsidP="00AE7D77"/>
    <w:p w14:paraId="6A0696D1" w14:textId="77777777" w:rsidR="00317566" w:rsidRDefault="00317566" w:rsidP="00317566">
      <w:pPr>
        <w:pStyle w:val="Rubrik1"/>
      </w:pPr>
      <w:r>
        <w:t>Driftsform/driftsformer och utförare</w:t>
      </w:r>
    </w:p>
    <w:p w14:paraId="19D4BD19" w14:textId="6AB7BACB" w:rsidR="00317566" w:rsidRDefault="00317566" w:rsidP="00317566">
      <w:r>
        <w:t>Uppgift om vilken eller vilka driftsformer som verksamheten bedrivs i. Om verksamheten är ny uppge när kommunen beräknar att verksamheten kan påbörjas. (SFS 2013:522 8 § punkt 3.)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17566" w:rsidRPr="00CB26F2" w14:paraId="6B6A80BD" w14:textId="77777777" w:rsidTr="00AE7D77">
        <w:trPr>
          <w:trHeight w:val="794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6438E" w14:textId="77777777" w:rsidR="00317566" w:rsidRPr="00CB26F2" w:rsidRDefault="00317566" w:rsidP="00833CE3">
            <w:pPr>
              <w:rPr>
                <w:sz w:val="20"/>
                <w:szCs w:val="20"/>
              </w:rPr>
            </w:pPr>
          </w:p>
        </w:tc>
      </w:tr>
    </w:tbl>
    <w:p w14:paraId="6FD9D0E9" w14:textId="77777777" w:rsidR="00317566" w:rsidRDefault="00317566" w:rsidP="00317566"/>
    <w:p w14:paraId="28EBDF33" w14:textId="77777777" w:rsidR="00AC5362" w:rsidRDefault="00AC5362">
      <w:pPr>
        <w:spacing w:after="160" w:line="259" w:lineRule="auto"/>
        <w:rPr>
          <w:rFonts w:cs="Arial"/>
          <w:b/>
          <w:bCs/>
          <w:szCs w:val="32"/>
        </w:rPr>
      </w:pPr>
      <w:r>
        <w:br w:type="page"/>
      </w:r>
    </w:p>
    <w:p w14:paraId="12307D66" w14:textId="188E5F54" w:rsidR="00317566" w:rsidRDefault="00317566" w:rsidP="00317566">
      <w:pPr>
        <w:pStyle w:val="Rubrik1"/>
      </w:pPr>
      <w:r>
        <w:lastRenderedPageBreak/>
        <w:t>Samverkan kring verksamheten</w:t>
      </w:r>
    </w:p>
    <w:p w14:paraId="6947642E" w14:textId="77777777" w:rsidR="00317566" w:rsidRDefault="00317566" w:rsidP="00317566">
      <w:r>
        <w:t>Uppgift om vilka myndigheter och organisationer som ska samverka kring verksamheten med personligt ombud. (SFS 2013:522 5 § och 8 § punkt 4)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522"/>
      </w:tblGrid>
      <w:tr w:rsidR="00317566" w:rsidRPr="00656F1A" w14:paraId="7F9ED3AE" w14:textId="77777777" w:rsidTr="00AE7D77">
        <w:trPr>
          <w:trHeight w:val="227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D3A9F" w14:textId="77777777" w:rsidR="00317566" w:rsidRPr="00656F1A" w:rsidRDefault="00317566" w:rsidP="00833CE3">
            <w:pPr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 xml:space="preserve">Vilka myndigheter och organisationer ingår i ledningsgruppen? </w:t>
            </w:r>
          </w:p>
        </w:tc>
      </w:tr>
      <w:tr w:rsidR="00317566" w:rsidRPr="003E31F0" w14:paraId="248A89A3" w14:textId="77777777" w:rsidTr="00AE7D77">
        <w:trPr>
          <w:trHeight w:val="794"/>
        </w:trPr>
        <w:tc>
          <w:tcPr>
            <w:tcW w:w="8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BA5F6" w14:textId="77777777" w:rsidR="00317566" w:rsidRDefault="00317566" w:rsidP="00833CE3">
            <w:pPr>
              <w:rPr>
                <w:sz w:val="20"/>
                <w:szCs w:val="20"/>
              </w:rPr>
            </w:pPr>
          </w:p>
        </w:tc>
      </w:tr>
      <w:tr w:rsidR="00317566" w:rsidRPr="00656F1A" w14:paraId="2D33FC19" w14:textId="77777777" w:rsidTr="00AE7D77">
        <w:trPr>
          <w:trHeight w:val="227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EFFB0" w14:textId="77777777" w:rsidR="00317566" w:rsidRPr="00656F1A" w:rsidRDefault="00317566" w:rsidP="00833CE3">
            <w:pPr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>Vilka andra myndigheter och organisationer samverkar ni med?</w:t>
            </w:r>
          </w:p>
        </w:tc>
      </w:tr>
      <w:tr w:rsidR="00317566" w:rsidRPr="003E31F0" w14:paraId="4800964A" w14:textId="77777777" w:rsidTr="00AE7D77">
        <w:trPr>
          <w:trHeight w:val="794"/>
        </w:trPr>
        <w:tc>
          <w:tcPr>
            <w:tcW w:w="8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B19FB" w14:textId="05738C6D" w:rsidR="00317566" w:rsidRDefault="00317566" w:rsidP="00833CE3">
            <w:pPr>
              <w:rPr>
                <w:sz w:val="20"/>
                <w:szCs w:val="20"/>
              </w:rPr>
            </w:pPr>
          </w:p>
        </w:tc>
      </w:tr>
    </w:tbl>
    <w:p w14:paraId="59926222" w14:textId="77777777" w:rsidR="00317566" w:rsidRDefault="00317566" w:rsidP="00317566"/>
    <w:p w14:paraId="5FCB969B" w14:textId="77777777" w:rsidR="00317566" w:rsidRDefault="00317566" w:rsidP="00317566">
      <w:pPr>
        <w:pStyle w:val="Rubrik1"/>
      </w:pPr>
      <w:r>
        <w:t>Plan för verksamhetens organisation</w:t>
      </w:r>
    </w:p>
    <w:p w14:paraId="205D9380" w14:textId="77777777" w:rsidR="00317566" w:rsidRDefault="00317566" w:rsidP="00317566">
      <w:r>
        <w:t>Beskrivning om hur kommunen planerar att personliga ombuden ska arbeta med målgruppen, hur prioriteringar inom målgruppen kommer att ske och hur ombudens verksamhet ska planeras och dokumenteras. (SFS 2013:522 8 § punkt 5.)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17566" w:rsidRPr="00CB26F2" w14:paraId="0ADE69FF" w14:textId="77777777" w:rsidTr="00AE7D77">
        <w:trPr>
          <w:trHeight w:val="794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FCCBD" w14:textId="108BEA0C" w:rsidR="00317566" w:rsidRPr="00CB26F2" w:rsidRDefault="00317566" w:rsidP="00833CE3">
            <w:pPr>
              <w:rPr>
                <w:sz w:val="20"/>
                <w:szCs w:val="20"/>
              </w:rPr>
            </w:pPr>
          </w:p>
        </w:tc>
      </w:tr>
    </w:tbl>
    <w:p w14:paraId="75E8C66A" w14:textId="7E10D294" w:rsidR="00AC5362" w:rsidRDefault="00AC5362">
      <w:pPr>
        <w:spacing w:after="160" w:line="259" w:lineRule="auto"/>
        <w:rPr>
          <w:rFonts w:cs="Arial"/>
          <w:b/>
          <w:bCs/>
          <w:szCs w:val="32"/>
        </w:rPr>
      </w:pPr>
    </w:p>
    <w:p w14:paraId="1E54DE81" w14:textId="21BD4ABC" w:rsidR="00317566" w:rsidRDefault="00317566" w:rsidP="00AE7D77">
      <w:pPr>
        <w:pStyle w:val="Rubrik1"/>
      </w:pPr>
      <w:r w:rsidRPr="00AE7D77">
        <w:t>Planerför</w:t>
      </w:r>
      <w:r>
        <w:t xml:space="preserve"> arbetets utformning</w:t>
      </w:r>
    </w:p>
    <w:p w14:paraId="38E8B0BD" w14:textId="77777777" w:rsidR="00317566" w:rsidRDefault="00317566" w:rsidP="00317566">
      <w:r>
        <w:t>Beskrivning hur kommunen planerar att stödja personliga ombud i arbetet i fråga om exempelvis utbildning/kompetensutveckling och handledning. (SFS 2013:522 punkt 6.)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17566" w:rsidRPr="005D7DAC" w14:paraId="6A2BA1C9" w14:textId="77777777" w:rsidTr="00AE7D77">
        <w:trPr>
          <w:trHeight w:val="794"/>
        </w:trPr>
        <w:tc>
          <w:tcPr>
            <w:tcW w:w="8522" w:type="dxa"/>
            <w:shd w:val="clear" w:color="auto" w:fill="auto"/>
          </w:tcPr>
          <w:p w14:paraId="5BF1E6AF" w14:textId="388F82FA" w:rsidR="00317566" w:rsidRPr="005D7DAC" w:rsidRDefault="00317566" w:rsidP="00833CE3">
            <w:pPr>
              <w:rPr>
                <w:sz w:val="20"/>
                <w:szCs w:val="20"/>
              </w:rPr>
            </w:pPr>
          </w:p>
        </w:tc>
      </w:tr>
    </w:tbl>
    <w:p w14:paraId="26EA9089" w14:textId="50083418" w:rsidR="00AC5362" w:rsidRDefault="00AC5362" w:rsidP="00317566"/>
    <w:p w14:paraId="65C35F66" w14:textId="77777777" w:rsidR="00AC5362" w:rsidRDefault="00AC5362">
      <w:pPr>
        <w:spacing w:after="160" w:line="259" w:lineRule="auto"/>
      </w:pPr>
      <w:r>
        <w:br w:type="page"/>
      </w:r>
    </w:p>
    <w:p w14:paraId="0FB79C8F" w14:textId="77777777" w:rsidR="00317566" w:rsidRDefault="00317566" w:rsidP="00317566">
      <w:pPr>
        <w:pStyle w:val="Rubrik1"/>
      </w:pPr>
      <w:r>
        <w:lastRenderedPageBreak/>
        <w:t>Uppföljning</w:t>
      </w:r>
    </w:p>
    <w:p w14:paraId="11FDC3B0" w14:textId="77777777" w:rsidR="00317566" w:rsidRDefault="00317566" w:rsidP="00317566">
      <w:r>
        <w:t>Beskrivning av hur kommunen planerar att följa upp hur verksamheten med personligt ombud har utvecklats. (SFS 2013:522 8 § punkt 7.)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17566" w:rsidRPr="005A210E" w14:paraId="38B5AC5F" w14:textId="77777777" w:rsidTr="00AE7D77">
        <w:trPr>
          <w:trHeight w:val="794"/>
        </w:trPr>
        <w:tc>
          <w:tcPr>
            <w:tcW w:w="8522" w:type="dxa"/>
            <w:shd w:val="clear" w:color="auto" w:fill="auto"/>
          </w:tcPr>
          <w:p w14:paraId="3C558AAC" w14:textId="77777777" w:rsidR="00317566" w:rsidRPr="00027CBD" w:rsidRDefault="00317566" w:rsidP="00833CE3">
            <w:pPr>
              <w:rPr>
                <w:sz w:val="20"/>
                <w:szCs w:val="20"/>
              </w:rPr>
            </w:pPr>
          </w:p>
        </w:tc>
      </w:tr>
    </w:tbl>
    <w:p w14:paraId="2CA281B8" w14:textId="77777777" w:rsidR="00317566" w:rsidRPr="005A210E" w:rsidRDefault="00317566" w:rsidP="00AE7D77">
      <w:pPr>
        <w:spacing w:before="480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02"/>
        <w:gridCol w:w="4320"/>
      </w:tblGrid>
      <w:tr w:rsidR="00317566" w:rsidRPr="00656F1A" w14:paraId="0C1BEEFD" w14:textId="77777777" w:rsidTr="00AE7D77">
        <w:trPr>
          <w:trHeight w:val="227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81C21" w14:textId="77777777" w:rsidR="00317566" w:rsidRPr="00656F1A" w:rsidRDefault="00317566" w:rsidP="00833CE3">
            <w:pPr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>Ort och datum</w:t>
            </w:r>
          </w:p>
        </w:tc>
      </w:tr>
      <w:tr w:rsidR="00317566" w:rsidRPr="005A210E" w14:paraId="3478D73B" w14:textId="77777777" w:rsidTr="00AE7D77">
        <w:trPr>
          <w:trHeight w:val="794"/>
        </w:trPr>
        <w:tc>
          <w:tcPr>
            <w:tcW w:w="85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C20F3" w14:textId="77777777" w:rsidR="00317566" w:rsidRPr="005D7DAC" w:rsidRDefault="00317566" w:rsidP="00833CE3">
            <w:pPr>
              <w:rPr>
                <w:sz w:val="20"/>
                <w:szCs w:val="20"/>
              </w:rPr>
            </w:pPr>
          </w:p>
        </w:tc>
      </w:tr>
      <w:tr w:rsidR="00317566" w:rsidRPr="00656F1A" w14:paraId="04353D50" w14:textId="77777777" w:rsidTr="00AE7D77">
        <w:trPr>
          <w:trHeight w:val="227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5BAD1" w14:textId="77777777" w:rsidR="00317566" w:rsidRPr="00656F1A" w:rsidRDefault="00317566" w:rsidP="00833CE3">
            <w:pPr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>Behörig företrädare för verksamheten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CA93B" w14:textId="77777777" w:rsidR="00317566" w:rsidRPr="00656F1A" w:rsidRDefault="00317566" w:rsidP="00833CE3">
            <w:pPr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>Namnförtydligande och befattning</w:t>
            </w:r>
          </w:p>
        </w:tc>
      </w:tr>
      <w:tr w:rsidR="00317566" w:rsidRPr="005A210E" w14:paraId="3E9E949C" w14:textId="77777777" w:rsidTr="00AE7D77">
        <w:trPr>
          <w:trHeight w:val="794"/>
        </w:trPr>
        <w:tc>
          <w:tcPr>
            <w:tcW w:w="4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E9BA" w14:textId="77777777" w:rsidR="00317566" w:rsidRDefault="00317566" w:rsidP="00833CE3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C38DF" w14:textId="77777777" w:rsidR="00317566" w:rsidRPr="005D7DAC" w:rsidRDefault="00317566" w:rsidP="00833CE3">
            <w:pPr>
              <w:rPr>
                <w:sz w:val="20"/>
                <w:szCs w:val="20"/>
              </w:rPr>
            </w:pPr>
          </w:p>
        </w:tc>
      </w:tr>
    </w:tbl>
    <w:p w14:paraId="64B7F717" w14:textId="77777777" w:rsidR="00317566" w:rsidRPr="00F71BC7" w:rsidRDefault="00317566" w:rsidP="00317566"/>
    <w:sectPr w:rsidR="00317566" w:rsidRPr="00F71BC7" w:rsidSect="003E31F0">
      <w:pgSz w:w="11906" w:h="16838" w:code="9"/>
      <w:pgMar w:top="1678" w:right="1646" w:bottom="1438" w:left="1620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9D383" w14:textId="77777777" w:rsidR="00436B43" w:rsidRDefault="00436B43">
      <w:r>
        <w:separator/>
      </w:r>
    </w:p>
  </w:endnote>
  <w:endnote w:type="continuationSeparator" w:id="0">
    <w:p w14:paraId="48865189" w14:textId="77777777" w:rsidR="00436B43" w:rsidRDefault="0043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DD545" w14:textId="77777777" w:rsidR="00436B43" w:rsidRDefault="00436B43">
      <w:r>
        <w:separator/>
      </w:r>
    </w:p>
  </w:footnote>
  <w:footnote w:type="continuationSeparator" w:id="0">
    <w:p w14:paraId="5EA243FC" w14:textId="77777777" w:rsidR="00436B43" w:rsidRDefault="00436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66"/>
    <w:rsid w:val="00020325"/>
    <w:rsid w:val="0004223F"/>
    <w:rsid w:val="00110765"/>
    <w:rsid w:val="00317566"/>
    <w:rsid w:val="00436B43"/>
    <w:rsid w:val="0048556D"/>
    <w:rsid w:val="0049383D"/>
    <w:rsid w:val="006C5CF0"/>
    <w:rsid w:val="008027B2"/>
    <w:rsid w:val="00872F9C"/>
    <w:rsid w:val="009E0E23"/>
    <w:rsid w:val="00AC5362"/>
    <w:rsid w:val="00AE7D77"/>
    <w:rsid w:val="00B162B6"/>
    <w:rsid w:val="00B16763"/>
    <w:rsid w:val="00BC22AC"/>
    <w:rsid w:val="00C75233"/>
    <w:rsid w:val="00CE58A6"/>
    <w:rsid w:val="00D53156"/>
    <w:rsid w:val="00DA6CAB"/>
    <w:rsid w:val="00E7236E"/>
    <w:rsid w:val="00E7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D2352"/>
  <w15:chartTrackingRefBased/>
  <w15:docId w15:val="{A55E2B09-460A-41F5-84C5-266D4E2A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D7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317566"/>
    <w:pPr>
      <w:keepNext/>
      <w:spacing w:before="60" w:after="60"/>
      <w:outlineLvl w:val="0"/>
    </w:pPr>
    <w:rPr>
      <w:rFonts w:cs="Arial"/>
      <w:b/>
      <w:bCs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17566"/>
    <w:rPr>
      <w:rFonts w:ascii="Times New Roman" w:eastAsia="Times New Roman" w:hAnsi="Times New Roman" w:cs="Arial"/>
      <w:b/>
      <w:bCs/>
      <w:sz w:val="24"/>
      <w:szCs w:val="32"/>
      <w:lang w:eastAsia="sv-SE"/>
    </w:rPr>
  </w:style>
  <w:style w:type="paragraph" w:styleId="Sidhuvud">
    <w:name w:val="header"/>
    <w:basedOn w:val="Normal"/>
    <w:link w:val="SidhuvudChar"/>
    <w:rsid w:val="00317566"/>
    <w:rPr>
      <w:sz w:val="20"/>
    </w:rPr>
  </w:style>
  <w:style w:type="character" w:customStyle="1" w:styleId="SidhuvudChar">
    <w:name w:val="Sidhuvud Char"/>
    <w:basedOn w:val="Standardstycketeckensnitt"/>
    <w:link w:val="Sidhuvud"/>
    <w:rsid w:val="00317566"/>
    <w:rPr>
      <w:rFonts w:ascii="Times New Roman" w:eastAsia="Times New Roman" w:hAnsi="Times New Roman" w:cs="Times New Roman"/>
      <w:sz w:val="20"/>
      <w:szCs w:val="24"/>
      <w:lang w:eastAsia="sv-SE"/>
    </w:rPr>
  </w:style>
  <w:style w:type="paragraph" w:styleId="Sidfot">
    <w:name w:val="footer"/>
    <w:basedOn w:val="Normal"/>
    <w:link w:val="SidfotChar"/>
    <w:rsid w:val="00317566"/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rsid w:val="00317566"/>
    <w:rPr>
      <w:rFonts w:ascii="Arial" w:eastAsia="Times New Roman" w:hAnsi="Arial" w:cs="Times New Roman"/>
      <w:sz w:val="14"/>
      <w:szCs w:val="24"/>
      <w:lang w:eastAsia="sv-SE"/>
    </w:rPr>
  </w:style>
  <w:style w:type="paragraph" w:styleId="Rubrik">
    <w:name w:val="Title"/>
    <w:basedOn w:val="Normal"/>
    <w:next w:val="Normal"/>
    <w:link w:val="RubrikChar"/>
    <w:qFormat/>
    <w:rsid w:val="00317566"/>
    <w:pPr>
      <w:spacing w:before="600"/>
      <w:outlineLvl w:val="0"/>
    </w:pPr>
    <w:rPr>
      <w:rFonts w:ascii="Arial" w:hAnsi="Arial" w:cs="Arial"/>
      <w:b/>
      <w:bCs/>
      <w:szCs w:val="32"/>
    </w:rPr>
  </w:style>
  <w:style w:type="character" w:customStyle="1" w:styleId="RubrikChar">
    <w:name w:val="Rubrik Char"/>
    <w:basedOn w:val="Standardstycketeckensnitt"/>
    <w:link w:val="Rubrik"/>
    <w:rsid w:val="00317566"/>
    <w:rPr>
      <w:rFonts w:ascii="Arial" w:eastAsia="Times New Roman" w:hAnsi="Arial" w:cs="Arial"/>
      <w:b/>
      <w:bCs/>
      <w:sz w:val="24"/>
      <w:szCs w:val="32"/>
      <w:lang w:eastAsia="sv-SE"/>
    </w:rPr>
  </w:style>
  <w:style w:type="paragraph" w:styleId="Liststycke">
    <w:name w:val="List Paragraph"/>
    <w:basedOn w:val="Normal"/>
    <w:uiPriority w:val="34"/>
    <w:qFormat/>
    <w:rsid w:val="00317566"/>
    <w:pPr>
      <w:spacing w:after="120" w:line="264" w:lineRule="atLeast"/>
      <w:ind w:left="720"/>
      <w:contextualSpacing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CE89AE25D35342802AA5E32965DDA2" ma:contentTypeVersion="3" ma:contentTypeDescription="Skapa ett nytt dokument." ma:contentTypeScope="" ma:versionID="7a47bcc2dd8e6c9fcca0e29ebf9e19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aebc4a63b0931f9849689628c73874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27E62E-DD79-4EBA-8CF4-24DA94C041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F07F61-81FC-4BE8-9DEF-1DB1FB440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4FE71E-DA27-4D7B-B8D4-5F9730DAF6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465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Fredén-Engvall Ylva</dc:creator>
  <cp:keywords/>
  <dc:description/>
  <cp:lastModifiedBy>Johansson Elisabeth J</cp:lastModifiedBy>
  <cp:revision>2</cp:revision>
  <dcterms:created xsi:type="dcterms:W3CDTF">2023-11-20T10:36:00Z</dcterms:created>
  <dcterms:modified xsi:type="dcterms:W3CDTF">2023-11-20T10:36:00Z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0x010100E9CE89AE25D35342802AA5E32965DDA2</vt:lpwstr>
  </property>
</Properties>
</file>